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803" w:rsidRPr="006C4054" w:rsidRDefault="00356803" w:rsidP="006C4054">
      <w:pPr>
        <w:spacing w:after="0" w:line="360" w:lineRule="auto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THEME 5 TRA</w:t>
      </w:r>
      <w:bookmarkStart w:id="0" w:name="_GoBack"/>
      <w:bookmarkEnd w:id="0"/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VEL</w:t>
      </w:r>
      <w:r w:rsidR="00AD1C29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GRAMMAR</w:t>
      </w:r>
    </w:p>
    <w:p w:rsidR="00356803" w:rsidRPr="006C4054" w:rsidRDefault="00AD1C29" w:rsidP="006C4054">
      <w:pPr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QUESTION TAGS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We use question tags at the end of a statement.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We form them with an auxiliary verb (is, are, was, were, do, did, have, etc.) or a modal (can, should, must, etc.) and</w:t>
      </w:r>
      <w:r w:rsidR="00AD1C29"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personal pronoun (you, he, they, etc.).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We use question tags when we are not sure about something or when we are asking for confirmation.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If the statement is positive, the question tag is negative.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Your parents have been to Portugal before, haven’t they?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Mr. Cheng talked to our manager about the problem, didn’t he?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There is a terrible traffic jam here between 5 p.m. and 7 p.m., isn’t there?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If the statement is negative, the question tag is positive.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 aren’t going to Wendy’s party this evening, are you?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Your mother hasn’t seen the holiday brochures, has she?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Veronica can’t play a musical instrument, can she?</w:t>
      </w:r>
    </w:p>
    <w:p w:rsidR="00356803" w:rsidRPr="006C4054" w:rsidRDefault="00356803" w:rsidP="006C4054">
      <w:p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MS Mincho" w:eastAsia="MS Mincho" w:hAnsi="MS Mincho" w:cs="MS Mincho" w:hint="eastAsia"/>
          <w:bCs/>
          <w:color w:val="000000"/>
          <w:sz w:val="24"/>
          <w:szCs w:val="24"/>
        </w:rPr>
        <w:t>✦</w:t>
      </w: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Note the following question tags. It’s a good idea to learn how to use them.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am right, aren’t I?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Your father never watches horror movies, does he?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Let’s eat pizza after school today, shall we?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Turn the music down, will/can/could you?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Don’t forget to post the letter, will you?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Somebody was watching us through the window, weren’t they?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Nobody knows Mel’s address, do they?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This is a difficult situation, isn’t it?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These aren’t your keys, are they?</w:t>
      </w:r>
    </w:p>
    <w:p w:rsidR="00356803" w:rsidRPr="006C4054" w:rsidRDefault="00356803" w:rsidP="006C405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 have to speak politely here, don’t you?</w:t>
      </w:r>
    </w:p>
    <w:p w:rsidR="00CF330D" w:rsidRPr="00CF330D" w:rsidRDefault="00CF330D" w:rsidP="00AA0ED3">
      <w:pPr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AA0ED3" w:rsidRPr="006C4054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THE PRESENT PERFECT TENSE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Present Perfect Tense</w:t>
      </w:r>
    </w:p>
    <w:p w:rsidR="00AA0ED3" w:rsidRPr="00093EEB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• </w:t>
      </w:r>
      <w:proofErr w:type="gramStart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to</w:t>
      </w:r>
      <w:proofErr w:type="gramEnd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talk about life experiences.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My uncle has tra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v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elled all over the world.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Have you e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v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er seen a snake?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Mr. Green has ne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v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er tried Chinese food.</w:t>
      </w:r>
    </w:p>
    <w:p w:rsidR="00AA0ED3" w:rsidRPr="00093EEB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• </w:t>
      </w:r>
      <w:proofErr w:type="gramStart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for</w:t>
      </w:r>
      <w:proofErr w:type="gramEnd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an action that happened in the past, but we do not say exactly when it happened.</w:t>
      </w:r>
    </w:p>
    <w:p w:rsidR="00AA0ED3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I have seen this film before. (</w:t>
      </w:r>
      <w:proofErr w:type="gramStart"/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before</w:t>
      </w:r>
      <w:proofErr w:type="gramEnd"/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= at any time before now)</w:t>
      </w:r>
    </w:p>
    <w:p w:rsidR="006C4054" w:rsidRPr="00CF330D" w:rsidRDefault="006C4054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I have been to Germany </w:t>
      </w:r>
    </w:p>
    <w:p w:rsidR="006C4054" w:rsidRDefault="006C4054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lastRenderedPageBreak/>
        <w:t>Note: We do not mention any specific time as the experience is important here, not the time. When we want to</w:t>
      </w:r>
      <w:r w:rsid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say exactly when something happened, we use the past simple tense.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A: Have you e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v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er been to Spain?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B: Yes, I have. I went there last summer.</w:t>
      </w:r>
    </w:p>
    <w:p w:rsidR="00AA0ED3" w:rsidRPr="00093EEB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• </w:t>
      </w:r>
      <w:proofErr w:type="gramStart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when</w:t>
      </w:r>
      <w:proofErr w:type="gramEnd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a single action in the past has a connection with the present.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I ha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v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e c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u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t my finger. It’s still bleeding.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Emma has had an accident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</w:t>
      </w:r>
    </w:p>
    <w:p w:rsidR="00AA0ED3" w:rsidRPr="00093EEB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• </w:t>
      </w:r>
      <w:proofErr w:type="gramStart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for</w:t>
      </w:r>
      <w:proofErr w:type="gramEnd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an action that started in the past and continues up to now.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My mother has had this car for six years.</w:t>
      </w:r>
    </w:p>
    <w:p w:rsidR="00AA0ED3" w:rsidRPr="00093EEB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• </w:t>
      </w:r>
      <w:proofErr w:type="gramStart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to</w:t>
      </w:r>
      <w:proofErr w:type="gramEnd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talk about multiple actions repeated at different times.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Our school team has </w:t>
      </w:r>
      <w:r w:rsidRPr="00CF330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w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on six matches this season.</w:t>
      </w:r>
    </w:p>
    <w:p w:rsidR="00AA0ED3" w:rsidRPr="00093EEB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• </w:t>
      </w:r>
      <w:proofErr w:type="gramStart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for</w:t>
      </w:r>
      <w:proofErr w:type="gramEnd"/>
      <w:r w:rsidRPr="00093EEB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something that happened in the past but is important at the time of speaking.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We can’t get in the house. My mother has lost the key.</w:t>
      </w:r>
    </w:p>
    <w:p w:rsidR="00AA0ED3" w:rsidRPr="006C4054" w:rsidRDefault="006C4054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Affirmative</w:t>
      </w:r>
    </w:p>
    <w:p w:rsidR="00AA0ED3" w:rsidRPr="006C4054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Subject</w:t>
      </w:r>
      <w:r w:rsidR="006C4054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+</w:t>
      </w: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have / has </w:t>
      </w:r>
      <w:r w:rsidR="006C4054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Verb3 (past participle)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/ You / We / They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+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have</w:t>
      </w:r>
      <w:r w:rsidR="006C40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C4054">
        <w:rPr>
          <w:rFonts w:ascii="Times New Roman" w:hAnsi="Times New Roman" w:cs="Times New Roman"/>
          <w:sz w:val="24"/>
          <w:szCs w:val="24"/>
        </w:rPr>
        <w:t xml:space="preserve">+ </w:t>
      </w:r>
      <w:r w:rsidRPr="00CF330D">
        <w:rPr>
          <w:rFonts w:ascii="Times New Roman" w:hAnsi="Times New Roman" w:cs="Times New Roman"/>
          <w:sz w:val="24"/>
          <w:szCs w:val="24"/>
        </w:rPr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ridden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a bike before.                                            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He / She / It           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+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has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+ 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ridden a bike before.                                            </w:t>
      </w:r>
    </w:p>
    <w:p w:rsidR="00AA0ED3" w:rsidRPr="006C4054" w:rsidRDefault="006C4054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Negative</w:t>
      </w:r>
    </w:p>
    <w:p w:rsidR="00AA0ED3" w:rsidRPr="006C4054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Subject </w:t>
      </w:r>
      <w:r w:rsidR="006C4054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haven’t / hasn’t </w:t>
      </w:r>
      <w:r w:rsidR="006C4054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Verb3 (past participle)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/ You / We / They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+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haven’t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+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ridden a bike before.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 / She / It / hasn’t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+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 xml:space="preserve">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ridden a bike before.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</w:p>
    <w:p w:rsidR="00AA0ED3" w:rsidRPr="006C4054" w:rsidRDefault="006C4054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Interrogative</w:t>
      </w:r>
    </w:p>
    <w:p w:rsidR="00AA0ED3" w:rsidRPr="006C4054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Have / </w:t>
      </w:r>
      <w:proofErr w:type="gramStart"/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Has</w:t>
      </w:r>
      <w:proofErr w:type="gramEnd"/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</w:t>
      </w:r>
      <w:r w:rsidR="006C4054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Subject </w:t>
      </w:r>
      <w:r w:rsidR="006C4054"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+ </w:t>
      </w:r>
      <w:r w:rsidRPr="006C4054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Verb3 (past participle)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Have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+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/ you / we / they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+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ridden a bike before?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Has </w:t>
      </w:r>
      <w:r w:rsidR="006C4054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+ he / she / it + 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ridden a bike before?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Common time expressions with the Present Perfect Tense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since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/ for / yet / just / already / ever / never / recently / lately / up to now / so far / until now / It’s the first time…/this morning, this evening, this month, this year (if these periods of time are not completed)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* This is + superlative form of adjectives + …………… I have ever seen, watched, tasted, visited, etc.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This is the best play I have ever seen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 are the most beautiful girl I have ever seen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* Ever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Have you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e</w:t>
      </w:r>
      <w:r w:rsidRPr="00093EEB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v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er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tried sushi?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* Never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“never” in affirmative sentences, but the meaning is negative.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I have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ne</w:t>
      </w:r>
      <w:r w:rsidRPr="00093EEB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v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er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tried sushi before.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lastRenderedPageBreak/>
        <w:t>* Just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usually use “just” only with the present perfect tense and it means ‘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 short time ago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’.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In the present perfect, ‘just’ comes between the auxiliary verb ‘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have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’ and the past participle.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Do you hear the announcement? The plane has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just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landed.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* Already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“already” to express that something has happened sooner than expected.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A: Don’t forget to post the letters.</w:t>
      </w:r>
    </w:p>
    <w:p w:rsidR="00CF330D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B: I have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already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posted them.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* Yet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“yet” to talk about something which is expected to happen. It means ‘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at any time up to now</w:t>
      </w: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’. It is used in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questions</w:t>
      </w:r>
      <w:proofErr w:type="gramEnd"/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and negatives.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‘Yet’ usually comes at the end of the sentence.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A: Have you read the e-mail?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B: I have read the e-mail, but I haven’t replied it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yet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For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“for” to talk about a period of time.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Brenda has been on a diet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for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three months.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Since</w:t>
      </w:r>
    </w:p>
    <w:p w:rsidR="00AA0ED3" w:rsidRPr="00CF330D" w:rsidRDefault="00AA0ED3" w:rsidP="00093EEB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 “since” to talk about a specific point in time, or the time when the action started.</w:t>
      </w:r>
    </w:p>
    <w:p w:rsidR="00093EEB" w:rsidRPr="00D734B7" w:rsidRDefault="00AA0ED3" w:rsidP="00D734B7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She hasn’t seen her golden ring </w:t>
      </w:r>
      <w:r w:rsidRPr="00093EEB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since</w:t>
      </w:r>
      <w:r w:rsidRPr="00CF330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yesterday. I think she has lost it.</w:t>
      </w:r>
    </w:p>
    <w:sectPr w:rsidR="00093EEB" w:rsidRPr="00D734B7" w:rsidSect="00CF330D">
      <w:pgSz w:w="12240" w:h="15840"/>
      <w:pgMar w:top="567" w:right="4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3629"/>
    <w:multiLevelType w:val="hybridMultilevel"/>
    <w:tmpl w:val="A7145552"/>
    <w:lvl w:ilvl="0" w:tplc="D23E2338">
      <w:start w:val="24"/>
      <w:numFmt w:val="bullet"/>
      <w:lvlText w:val=""/>
      <w:lvlJc w:val="left"/>
      <w:pPr>
        <w:ind w:left="720" w:hanging="360"/>
      </w:pPr>
      <w:rPr>
        <w:rFonts w:ascii="Symbol" w:eastAsia="Helvetica-Bold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2">
    <w:nsid w:val="120B6616"/>
    <w:multiLevelType w:val="hybridMultilevel"/>
    <w:tmpl w:val="62B8967A"/>
    <w:lvl w:ilvl="0" w:tplc="2CCE52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DD00AAF"/>
    <w:multiLevelType w:val="hybridMultilevel"/>
    <w:tmpl w:val="34BC8AF4"/>
    <w:lvl w:ilvl="0" w:tplc="1C62225E">
      <w:start w:val="1"/>
      <w:numFmt w:val="decimal"/>
      <w:lvlText w:val="%1."/>
      <w:lvlJc w:val="left"/>
      <w:pPr>
        <w:ind w:left="-66" w:hanging="360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43525345"/>
    <w:multiLevelType w:val="hybridMultilevel"/>
    <w:tmpl w:val="EFA8B492"/>
    <w:lvl w:ilvl="0" w:tplc="B1F0F6B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60281B1B"/>
    <w:multiLevelType w:val="hybridMultilevel"/>
    <w:tmpl w:val="6D782FE2"/>
    <w:lvl w:ilvl="0" w:tplc="5B24D872">
      <w:start w:val="1"/>
      <w:numFmt w:val="decimal"/>
      <w:lvlText w:val="%1."/>
      <w:lvlJc w:val="left"/>
      <w:pPr>
        <w:ind w:left="-66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654" w:hanging="360"/>
      </w:pPr>
    </w:lvl>
    <w:lvl w:ilvl="2" w:tplc="0409001B">
      <w:start w:val="1"/>
      <w:numFmt w:val="lowerRoman"/>
      <w:lvlText w:val="%3."/>
      <w:lvlJc w:val="right"/>
      <w:pPr>
        <w:ind w:left="1374" w:hanging="180"/>
      </w:pPr>
    </w:lvl>
    <w:lvl w:ilvl="3" w:tplc="0409000F">
      <w:start w:val="1"/>
      <w:numFmt w:val="decimal"/>
      <w:lvlText w:val="%4."/>
      <w:lvlJc w:val="left"/>
      <w:pPr>
        <w:ind w:left="2094" w:hanging="360"/>
      </w:pPr>
    </w:lvl>
    <w:lvl w:ilvl="4" w:tplc="04090019">
      <w:start w:val="1"/>
      <w:numFmt w:val="lowerLetter"/>
      <w:lvlText w:val="%5."/>
      <w:lvlJc w:val="left"/>
      <w:pPr>
        <w:ind w:left="2814" w:hanging="360"/>
      </w:pPr>
    </w:lvl>
    <w:lvl w:ilvl="5" w:tplc="0409001B">
      <w:start w:val="1"/>
      <w:numFmt w:val="lowerRoman"/>
      <w:lvlText w:val="%6."/>
      <w:lvlJc w:val="right"/>
      <w:pPr>
        <w:ind w:left="3534" w:hanging="180"/>
      </w:pPr>
    </w:lvl>
    <w:lvl w:ilvl="6" w:tplc="0409000F">
      <w:start w:val="1"/>
      <w:numFmt w:val="decimal"/>
      <w:lvlText w:val="%7."/>
      <w:lvlJc w:val="left"/>
      <w:pPr>
        <w:ind w:left="4254" w:hanging="360"/>
      </w:pPr>
    </w:lvl>
    <w:lvl w:ilvl="7" w:tplc="04090019">
      <w:start w:val="1"/>
      <w:numFmt w:val="lowerLetter"/>
      <w:lvlText w:val="%8."/>
      <w:lvlJc w:val="left"/>
      <w:pPr>
        <w:ind w:left="4974" w:hanging="360"/>
      </w:pPr>
    </w:lvl>
    <w:lvl w:ilvl="8" w:tplc="0409001B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93EEB"/>
    <w:rsid w:val="00106BC1"/>
    <w:rsid w:val="00181F72"/>
    <w:rsid w:val="002045DC"/>
    <w:rsid w:val="002B704D"/>
    <w:rsid w:val="00300B76"/>
    <w:rsid w:val="00356803"/>
    <w:rsid w:val="003F321E"/>
    <w:rsid w:val="004877C7"/>
    <w:rsid w:val="004E7769"/>
    <w:rsid w:val="00605850"/>
    <w:rsid w:val="006A6F4D"/>
    <w:rsid w:val="006B6B55"/>
    <w:rsid w:val="006C4054"/>
    <w:rsid w:val="00726755"/>
    <w:rsid w:val="007C1804"/>
    <w:rsid w:val="00AA0ED3"/>
    <w:rsid w:val="00AD1C29"/>
    <w:rsid w:val="00B27C2F"/>
    <w:rsid w:val="00CF330D"/>
    <w:rsid w:val="00D734B7"/>
    <w:rsid w:val="00DA3F9B"/>
    <w:rsid w:val="00E22517"/>
    <w:rsid w:val="00E9008B"/>
    <w:rsid w:val="00EB2E79"/>
    <w:rsid w:val="00EE3293"/>
    <w:rsid w:val="00F6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85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56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4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4</cp:revision>
  <dcterms:created xsi:type="dcterms:W3CDTF">2021-12-26T13:47:00Z</dcterms:created>
  <dcterms:modified xsi:type="dcterms:W3CDTF">2021-12-26T14:29:00Z</dcterms:modified>
</cp:coreProperties>
</file>